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CD-HSFA-635-2026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ANYI PAOLA CUESTA MORENO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1.001.847.266</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ANYI PAOLA CUESTA MORENO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1.001.847.266</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ANYI PAOLA CUESTA MORENO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1.001.847.266</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