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CD-HSFA-682-2026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NATALIA  VILLA LOPERA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1.040.362.703</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299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febrero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febrero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NATALIA  VILLA LOPERA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1.040.362.703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febrero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NATALIA  VILLA LOPERA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